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F6987" w:rsidR="00B541D4" w:rsidP="1920A534" w:rsidRDefault="009912AD" w14:paraId="0804D49A" w14:textId="74D49BA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proofErr w:type="spellStart"/>
      <w:r w:rsidRPr="1920A534" w:rsidR="1920A534">
        <w:rPr>
          <w:rFonts w:ascii="Times New Roman" w:hAnsi="Times New Roman" w:eastAsia="Times New Roman" w:cs="Times New Roman"/>
          <w:sz w:val="20"/>
          <w:szCs w:val="20"/>
          <w:lang w:val="en-US"/>
        </w:rPr>
        <w:t>Årsberetning</w:t>
      </w:r>
      <w:proofErr w:type="spellEnd"/>
      <w:r w:rsidRPr="1920A534" w:rsidR="1920A534">
        <w:rPr>
          <w:rFonts w:ascii="Times New Roman" w:hAnsi="Times New Roman" w:eastAsia="Times New Roman" w:cs="Times New Roman"/>
          <w:sz w:val="20"/>
          <w:szCs w:val="20"/>
          <w:lang w:val="en-US"/>
        </w:rPr>
        <w:t xml:space="preserve"> 2020 </w:t>
      </w:r>
      <w:proofErr w:type="spellStart"/>
      <w:r w:rsidRPr="1920A534" w:rsidR="1920A534">
        <w:rPr>
          <w:rFonts w:ascii="Times New Roman" w:hAnsi="Times New Roman" w:eastAsia="Times New Roman" w:cs="Times New Roman"/>
          <w:sz w:val="20"/>
          <w:szCs w:val="20"/>
          <w:lang w:val="en-US"/>
        </w:rPr>
        <w:t>siden</w:t>
      </w:r>
      <w:proofErr w:type="spellEnd"/>
      <w:r w:rsidRPr="1920A534" w:rsidR="1920A534">
        <w:rPr>
          <w:rFonts w:ascii="Times New Roman" w:hAnsi="Times New Roman" w:eastAsia="Times New Roman" w:cs="Times New Roman"/>
          <w:sz w:val="20"/>
          <w:szCs w:val="20"/>
          <w:lang w:val="en-US"/>
        </w:rPr>
        <w:t xml:space="preserve"> </w:t>
      </w:r>
      <w:proofErr w:type="spellStart"/>
      <w:r w:rsidRPr="1920A534" w:rsidR="1920A534">
        <w:rPr>
          <w:rFonts w:ascii="Times New Roman" w:hAnsi="Times New Roman" w:eastAsia="Times New Roman" w:cs="Times New Roman"/>
          <w:sz w:val="20"/>
          <w:szCs w:val="20"/>
          <w:lang w:val="en-US"/>
        </w:rPr>
        <w:t>sidste</w:t>
      </w:r>
      <w:proofErr w:type="spellEnd"/>
      <w:r w:rsidRPr="1920A534" w:rsidR="1920A534">
        <w:rPr>
          <w:rFonts w:ascii="Times New Roman" w:hAnsi="Times New Roman" w:eastAsia="Times New Roman" w:cs="Times New Roman"/>
          <w:sz w:val="20"/>
          <w:szCs w:val="20"/>
          <w:lang w:val="en-US"/>
        </w:rPr>
        <w:t xml:space="preserve"> generalforsamling.</w:t>
      </w:r>
    </w:p>
    <w:p w:rsidRPr="004F6987" w:rsidR="009912AD" w:rsidP="1920A534" w:rsidRDefault="009912AD" w14:paraId="0696D76B" w14:textId="63D2CEA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n-US"/>
        </w:rPr>
      </w:pPr>
    </w:p>
    <w:p w:rsidRPr="004F6987" w:rsidR="009912AD" w:rsidP="1920A534" w:rsidRDefault="009912AD" w14:paraId="0CC598FD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God eftermiddag og velkommen til jer alle som er mødt op i dag, selvom det er under </w:t>
      </w:r>
      <w:proofErr w:type="spellStart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udsædvanlige</w:t>
      </w:r>
      <w:proofErr w:type="spellEnd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omstændigheder grundet Covid-19. Bestyrelsen har valgt at afholde generalforsamlingen nu og ikke udskyde den yderligere.</w:t>
      </w:r>
    </w:p>
    <w:p w:rsidRPr="004F6987" w:rsidR="009912AD" w:rsidP="1920A534" w:rsidRDefault="009912AD" w14:paraId="4E31FF45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BA7F5E" w:rsidP="1920A534" w:rsidRDefault="009912AD" w14:paraId="7543DB03" w14:textId="749A7F20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Jeg skal helt tilbage til sidste generalforsamling i 2019, som sluttede med et godt garagemøde hos Mads Nygård dagen efter.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Super god ide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at vi kunne mødes og afslutte på en god måde efter en god </w:t>
      </w:r>
      <w:proofErr w:type="spellStart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week-end</w:t>
      </w:r>
      <w:proofErr w:type="spellEnd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.</w:t>
      </w:r>
    </w:p>
    <w:p w:rsidRPr="004F6987" w:rsidR="00BA7F5E" w:rsidP="1920A534" w:rsidRDefault="00BA7F5E" w14:paraId="660BD81F" w14:textId="6F6F13DF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BA7F5E" w:rsidP="1920A534" w:rsidRDefault="00663236" w14:paraId="135A4076" w14:textId="5460C0D2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Jeg er glad for at der er opbakning til sådanne aktiviteter som giver liv til klubben.</w:t>
      </w:r>
    </w:p>
    <w:p w:rsidRPr="004F6987" w:rsidR="00663236" w:rsidP="1920A534" w:rsidRDefault="00663236" w14:paraId="1ED22B3B" w14:textId="7FD14255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663236" w:rsidP="1920A534" w:rsidRDefault="00663236" w14:paraId="19EAB729" w14:textId="657AB1B6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Årstræf 2019 i Nordjylland var et super godt træf, med en god køretur incl. diverse prøver, og forplejningen var igen i top.</w:t>
      </w:r>
    </w:p>
    <w:p w:rsidRPr="004F6987" w:rsidR="00376F01" w:rsidP="1920A534" w:rsidRDefault="00376F01" w14:paraId="5053B0D7" w14:textId="35B3FE93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376F01" w:rsidP="1920A534" w:rsidRDefault="00376F01" w14:paraId="553A1868" w14:textId="24207F0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Bestyrelsen takker Leif Røntved og hjælpere for et godt arrangeret træf og super god stemning. I kan være stolte alle sammen, som sled hele </w:t>
      </w:r>
      <w:proofErr w:type="spellStart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week-enden</w:t>
      </w:r>
      <w:proofErr w:type="spellEnd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for at vi deltagere kunne nyde det.</w:t>
      </w:r>
    </w:p>
    <w:p w:rsidRPr="004F6987" w:rsidR="00D546BF" w:rsidP="1920A534" w:rsidRDefault="00D546BF" w14:paraId="0DB73729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D546BF" w:rsidP="1920A534" w:rsidRDefault="00824BBB" w14:paraId="64661C45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Da denne årsberetning er en beretning for det forløbne år, altså siden sidste generalforsamling, nævner jeg derfor også vores årstræf i 2020. </w:t>
      </w:r>
    </w:p>
    <w:p w:rsidRPr="004F6987" w:rsidR="00D546BF" w:rsidP="1920A534" w:rsidRDefault="00D546BF" w14:paraId="00BEC8FF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824BBB" w:rsidP="1920A534" w:rsidRDefault="00824BBB" w14:paraId="31DFEB64" w14:textId="2D490174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Fyn er fin – fik fynboerne bevist i stor stil. Corona var over os, men vejret kunne ikke blive bedre. Og alle som var med til træffet vil nok give mig ret.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Lars Thorup og hans trofaste hjælpere fik et træf stablet på benene i en tid med mange ændringer og 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forsamlingsforbud. Træffet blev et super godt træf og alt spillede som det skulle. Stor tak ti alle jer som puklede som gale, for at dette træf blev så godt.</w:t>
      </w:r>
    </w:p>
    <w:p w:rsidRPr="004F6987" w:rsidR="00D546BF" w:rsidP="1920A534" w:rsidRDefault="00D546BF" w14:paraId="1A3CF6F8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470E3A" w:rsidP="1920A534" w:rsidRDefault="003F2D24" w14:paraId="055D8D43" w14:textId="2FDB49A8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Men nu tilbage til 2019.</w:t>
      </w:r>
    </w:p>
    <w:p w:rsidRPr="004F6987" w:rsidR="00D546BF" w:rsidP="1920A534" w:rsidRDefault="00D546BF" w14:paraId="0AA58967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470E3A" w:rsidP="1920A534" w:rsidRDefault="00470E3A" w14:paraId="1B31F649" w14:textId="0B94DFF4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Fredericiamessen nåede vi også i efteråret 2019. Vi er stadigvæk glade for at vi har en bestyrelse, som sætter en forlænget </w:t>
      </w:r>
      <w:proofErr w:type="spellStart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week-end</w:t>
      </w:r>
      <w:proofErr w:type="spellEnd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af til disse messer. Tak til jer alle.</w:t>
      </w:r>
    </w:p>
    <w:p w:rsidRPr="004F6987" w:rsidR="00D546BF" w:rsidP="1920A534" w:rsidRDefault="00D546BF" w14:paraId="69605B92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3F2D24" w:rsidP="1920A534" w:rsidRDefault="003F2D24" w14:paraId="35A9FB78" w14:textId="49292D3C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Kassererskifte er ikke noget problem. Det er meget nemt teoretisk set. Jeg må dog tilstå, at den omgang som jeg har været igennem sammen med resten af bestyrelsen i det forgangne år, vil jeg ikke ønske at andre skal igennem. Jeg kan godt forstå, at der var nogle som gav op undervejs.</w:t>
      </w:r>
    </w:p>
    <w:p w:rsidRPr="004F6987" w:rsidR="00B938D0" w:rsidP="1920A534" w:rsidRDefault="00B938D0" w14:paraId="4BB94457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="004A7874" w:rsidP="1920A534" w:rsidRDefault="009919E4" w14:paraId="619CACA1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Vi har kæmpet til det sidste for at få en fremadrettet løsning, så ingen kommer ind i de problemer igen, som bestyrelsen har været igennem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. </w:t>
      </w:r>
    </w:p>
    <w:p w:rsidR="004A7874" w:rsidP="1920A534" w:rsidRDefault="004A7874" w14:paraId="1C29B212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9919E4" w:rsidP="1920A534" w:rsidRDefault="00E0011C" w14:paraId="682542C0" w14:textId="52979486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Vi valgte derfor også en løsning med en ekstern administrator, som varetager 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klubbens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regnskab og medlemsliste. Han benytter et system som tilhører klubben og 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ønsker han at stoppe eller en anden ønsker at varetage denne post, så kan det let overdrages, hvis det skulle blive nødvendigt. </w:t>
      </w:r>
    </w:p>
    <w:p w:rsidRPr="004F6987" w:rsidR="00B938D0" w:rsidP="1920A534" w:rsidRDefault="00B938D0" w14:paraId="029E1A04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247762" w:rsidP="1920A534" w:rsidRDefault="00AA3A87" w14:paraId="23282AB4" w14:textId="54B23FC3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Vores bank har rådgivet klubben om endnu </w:t>
      </w:r>
      <w:proofErr w:type="gramStart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et  tiltag</w:t>
      </w:r>
      <w:proofErr w:type="gramEnd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i administrationen. Der skal nu to bestyrelsesmedlemmer indover for at godkende betalinger fra klubbens bankkonti. Dette forhindrer udbetalinger fra klubbens konto, hvis nogen skulle være i ond tro. Det har også taget sin tid, men nu er vi i mål og har fået ryddet op og fremtidssikret vores klub.</w:t>
      </w:r>
    </w:p>
    <w:p w:rsidRPr="004F6987" w:rsidR="00B938D0" w:rsidP="1920A534" w:rsidRDefault="00B938D0" w14:paraId="1836A465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E1282F" w:rsidP="1920A534" w:rsidRDefault="00E1282F" w14:paraId="2137FB1F" w14:textId="40AD5493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Klubbladet har også fået ny redaktør, som gør et godt stykke arbejde. Inge Busch overtog bladet ved sidste generalforsamling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og lagt en del arbejde i det. Inge – Flot arbejde. Jeg håber at du trods arbejdsbyrden kan holde i nogle år fremover. Tak for din indsats.</w:t>
      </w:r>
    </w:p>
    <w:p w:rsidRPr="004F6987" w:rsidR="001558EB" w:rsidP="1920A534" w:rsidRDefault="001558EB" w14:paraId="5492538F" w14:textId="0C9C6BB8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F6546E" w:rsidP="1920A534" w:rsidRDefault="001558EB" w14:paraId="48CC2ED5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Torben Jensen som har været medlemsansvarlig i mange år,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og været </w:t>
      </w:r>
      <w:proofErr w:type="gramStart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super god</w:t>
      </w:r>
      <w:proofErr w:type="gramEnd"/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 til det, blev også afløst efter overgangen til vores nye eksterne medhjælper. Bestyrelsen takker Torben 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for hans store arbejde bag kulisserne i rigtig mange år. Tak Torben.</w:t>
      </w:r>
    </w:p>
    <w:p w:rsidR="004A7874" w:rsidP="1920A534" w:rsidRDefault="004A7874" w14:paraId="021ADA18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1558EB" w:rsidP="1920A534" w:rsidRDefault="00137A16" w14:paraId="67DD325B" w14:textId="7816146F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Vi i bestyrelsen har også brugt ”lidt fritid” på at prøve at få opdateret e-mailadresser på vores medlemmer. Dette var ikke så nemt. Vi er kommet tættere på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. De mailadresser der mangler, er fra medlemmer som ikke ønsker at oplyse deres mailadresser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.</w:t>
      </w:r>
    </w:p>
    <w:p w:rsidRPr="004F6987" w:rsidR="00835B42" w:rsidP="1920A534" w:rsidRDefault="00835B42" w14:paraId="58EFFB91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5D4EF1" w:rsidP="1920A534" w:rsidRDefault="005D4EF1" w14:paraId="2075135B" w14:textId="0992C385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Jeg vil dog alligevel opfordre medlemmerne til at få mailadresser tilknyttet deres medlemskab.</w:t>
      </w:r>
    </w:p>
    <w:p w:rsidRPr="004F6987" w:rsidR="00835B42" w:rsidP="1920A534" w:rsidRDefault="00835B42" w14:paraId="5E6370A0" w14:textId="77777777" w14:noSpellErr="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5D4EF1" w:rsidP="1920A534" w:rsidRDefault="005D4EF1" w14:paraId="04ACD824" w14:textId="44F32C7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Til sidst vil jeg takke bestyrelsen for det udfordrende arbejde vi har haft i de</w:t>
      </w: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 xml:space="preserve">n seneste tid. </w:t>
      </w:r>
    </w:p>
    <w:p w:rsidRPr="004F6987" w:rsidR="005D4EF1" w:rsidP="1920A534" w:rsidRDefault="005D4EF1" w14:paraId="731E9877" w14:textId="59B30D6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Pr="004F6987" w:rsidR="005D4EF1" w:rsidP="1920A534" w:rsidRDefault="005D4EF1" w14:paraId="37278606" w14:textId="7DF05E8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1920A534" w:rsidR="1920A534">
        <w:rPr>
          <w:rFonts w:ascii="Times New Roman" w:hAnsi="Times New Roman" w:eastAsia="Times New Roman" w:cs="Times New Roman"/>
          <w:sz w:val="20"/>
          <w:szCs w:val="20"/>
        </w:rPr>
        <w:t>Tak til jer.</w:t>
      </w:r>
    </w:p>
    <w:p w:rsidR="00D546BF" w:rsidP="1920A534" w:rsidRDefault="00D546BF" w14:paraId="3F77219C" w14:textId="77777777" w14:noSpellErr="1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AA3A87" w:rsidP="1920A534" w:rsidRDefault="00AA3A87" w14:paraId="517613D4" w14:textId="77777777" w14:noSpellErr="1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470E3A" w:rsidP="1920A534" w:rsidRDefault="00470E3A" w14:paraId="590F43B5" w14:textId="39A562CD" w14:noSpellErr="1">
      <w:pPr>
        <w:rPr>
          <w:rFonts w:ascii="Times New Roman" w:hAnsi="Times New Roman" w:eastAsia="Times New Roman" w:cs="Times New Roman"/>
          <w:sz w:val="20"/>
          <w:szCs w:val="20"/>
        </w:rPr>
      </w:pPr>
    </w:p>
    <w:sectPr w:rsidR="00470E3A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3E"/>
    <w:rsid w:val="00137A16"/>
    <w:rsid w:val="001558EB"/>
    <w:rsid w:val="00247762"/>
    <w:rsid w:val="00376F01"/>
    <w:rsid w:val="003F2D24"/>
    <w:rsid w:val="00470E3A"/>
    <w:rsid w:val="004A7874"/>
    <w:rsid w:val="004F6987"/>
    <w:rsid w:val="005C4F3E"/>
    <w:rsid w:val="005D4EF1"/>
    <w:rsid w:val="005E3B7F"/>
    <w:rsid w:val="005F4AF5"/>
    <w:rsid w:val="00663236"/>
    <w:rsid w:val="00824BBB"/>
    <w:rsid w:val="00835B42"/>
    <w:rsid w:val="0096251A"/>
    <w:rsid w:val="009912AD"/>
    <w:rsid w:val="009919E4"/>
    <w:rsid w:val="009A5153"/>
    <w:rsid w:val="00AA3A87"/>
    <w:rsid w:val="00B541D4"/>
    <w:rsid w:val="00B938D0"/>
    <w:rsid w:val="00B93939"/>
    <w:rsid w:val="00BA7F5E"/>
    <w:rsid w:val="00C80A63"/>
    <w:rsid w:val="00D546BF"/>
    <w:rsid w:val="00DF0525"/>
    <w:rsid w:val="00E0011C"/>
    <w:rsid w:val="00E1282F"/>
    <w:rsid w:val="00F6546E"/>
    <w:rsid w:val="00F72D28"/>
    <w:rsid w:val="1920A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B577"/>
  <w15:chartTrackingRefBased/>
  <w15:docId w15:val="{DBE43836-977F-4B58-AF7C-46637708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bettina henningsen</dc:creator>
  <keywords/>
  <dc:description/>
  <lastModifiedBy>bettina henningsen</lastModifiedBy>
  <revision>31</revision>
  <dcterms:created xsi:type="dcterms:W3CDTF">2020-10-24T11:17:00.0000000Z</dcterms:created>
  <dcterms:modified xsi:type="dcterms:W3CDTF">2020-11-18T13:28:03.7605255Z</dcterms:modified>
</coreProperties>
</file>